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B931" w14:textId="77777777" w:rsidR="00587F90" w:rsidRDefault="00587F90"/>
    <w:p w14:paraId="1A76FD23" w14:textId="77777777" w:rsidR="00587F90" w:rsidRDefault="00587F90"/>
    <w:p w14:paraId="0149EF7B" w14:textId="77777777" w:rsidR="00587F90" w:rsidRDefault="00587F90"/>
    <w:p w14:paraId="7D8F1BD5" w14:textId="77777777" w:rsidR="00587F90" w:rsidRDefault="00587F90"/>
    <w:p w14:paraId="1C3FCF51" w14:textId="0C74F2B1" w:rsidR="006E6E3C" w:rsidRDefault="00EF333A">
      <w:r>
        <w:t>Prawidłowa pozycja spoczynkowa języka- objaśnienia i ćwiczenia:</w:t>
      </w:r>
    </w:p>
    <w:p w14:paraId="0A464575" w14:textId="762BB42C" w:rsidR="00EF333A" w:rsidRDefault="00EF333A">
      <w:hyperlink r:id="rId4" w:history="1">
        <w:r>
          <w:rPr>
            <w:rStyle w:val="Hipercze"/>
          </w:rPr>
          <w:t xml:space="preserve">Pozycja spoczynkowa języka - to warto wiedzieć! | </w:t>
        </w:r>
        <w:proofErr w:type="spellStart"/>
        <w:r>
          <w:rPr>
            <w:rStyle w:val="Hipercze"/>
          </w:rPr>
          <w:t>LogoPatka</w:t>
        </w:r>
        <w:proofErr w:type="spellEnd"/>
      </w:hyperlink>
    </w:p>
    <w:p w14:paraId="05ABF2E6" w14:textId="77777777" w:rsidR="00587F90" w:rsidRDefault="00587F90"/>
    <w:p w14:paraId="3A54CD75" w14:textId="625AE4B5" w:rsidR="00EF333A" w:rsidRDefault="00EF333A"/>
    <w:p w14:paraId="5404E079" w14:textId="66EE744A" w:rsidR="00EF333A" w:rsidRDefault="00EF333A">
      <w:r>
        <w:t>Różnicowanie głosek [s]:[</w:t>
      </w:r>
      <w:proofErr w:type="spellStart"/>
      <w:r>
        <w:t>sz</w:t>
      </w:r>
      <w:proofErr w:type="spellEnd"/>
      <w:r>
        <w:t>]:</w:t>
      </w:r>
    </w:p>
    <w:p w14:paraId="64F02042" w14:textId="30921F39" w:rsidR="00EF333A" w:rsidRDefault="00EF333A">
      <w:hyperlink r:id="rId5" w:history="1">
        <w:r>
          <w:rPr>
            <w:rStyle w:val="Hipercze"/>
          </w:rPr>
          <w:t>? Róż</w:t>
        </w:r>
        <w:r>
          <w:rPr>
            <w:rStyle w:val="Hipercze"/>
          </w:rPr>
          <w:t>n</w:t>
        </w:r>
        <w:r>
          <w:rPr>
            <w:rStyle w:val="Hipercze"/>
          </w:rPr>
          <w:t>icowanie [</w:t>
        </w:r>
        <w:proofErr w:type="spellStart"/>
        <w:r>
          <w:rPr>
            <w:rStyle w:val="Hipercze"/>
          </w:rPr>
          <w:t>sz</w:t>
        </w:r>
        <w:proofErr w:type="spellEnd"/>
        <w:r>
          <w:rPr>
            <w:rStyle w:val="Hipercze"/>
          </w:rPr>
          <w:t>] - [s] - Prawda czy fałsz (wordwall.net)</w:t>
        </w:r>
      </w:hyperlink>
    </w:p>
    <w:p w14:paraId="70C493FD" w14:textId="77777777" w:rsidR="00587F90" w:rsidRDefault="00587F90"/>
    <w:p w14:paraId="7A17D9AD" w14:textId="0006B6D1" w:rsidR="00EF333A" w:rsidRDefault="00EF333A"/>
    <w:p w14:paraId="2A2FA6F8" w14:textId="101ABD0C" w:rsidR="00587F90" w:rsidRDefault="00EF333A">
      <w:r>
        <w:t>Myślenie przyczynowo skutkowe. Wytnij obrazki, ułóż we właściwej kolejności i opowiedz.</w:t>
      </w:r>
    </w:p>
    <w:p w14:paraId="6CD3356C" w14:textId="77777777" w:rsidR="00587F90" w:rsidRDefault="00587F90">
      <w:r>
        <w:br w:type="page"/>
      </w:r>
    </w:p>
    <w:p w14:paraId="795A1669" w14:textId="77777777" w:rsidR="00EF333A" w:rsidRDefault="00EF333A"/>
    <w:p w14:paraId="2FDE02B8" w14:textId="68EEAE21" w:rsidR="00EF333A" w:rsidRDefault="00587F90">
      <w:r>
        <w:rPr>
          <w:noProof/>
        </w:rPr>
        <w:drawing>
          <wp:inline distT="0" distB="0" distL="0" distR="0" wp14:anchorId="2ECD1141" wp14:editId="225318E4">
            <wp:extent cx="8620125" cy="6098628"/>
            <wp:effectExtent l="0" t="0" r="0" b="0"/>
            <wp:docPr id="2" name="Obraz 2" descr="HARMONIJNY ROZWÓJ – Poznawanie i rozumienie - Sklep | Arante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RMONIJNY ROZWÓJ – Poznawanie i rozumienie - Sklep | Arante.p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215" cy="610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44DBE" w14:textId="77777777" w:rsidR="00EF333A" w:rsidRDefault="00EF333A"/>
    <w:sectPr w:rsidR="00EF333A" w:rsidSect="00587F90">
      <w:pgSz w:w="16838" w:h="11906" w:orient="landscape"/>
      <w:pgMar w:top="709" w:right="1417" w:bottom="568" w:left="141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3A"/>
    <w:rsid w:val="003008EF"/>
    <w:rsid w:val="00587F90"/>
    <w:rsid w:val="006253E4"/>
    <w:rsid w:val="00987AB7"/>
    <w:rsid w:val="00B966B8"/>
    <w:rsid w:val="00E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8E4F"/>
  <w15:chartTrackingRefBased/>
  <w15:docId w15:val="{CEC89FD6-A894-4752-A8D1-C738F2DB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333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F3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ordwall.net/pl/resource/1715393/logopedia/prawda-czy-fa%c5%82sz-r%c3%b3%c5%bcnicowanie-sz-s" TargetMode="External"/><Relationship Id="rId4" Type="http://schemas.openxmlformats.org/officeDocument/2006/relationships/hyperlink" Target="https://logopatka.pl/pozycja-spoczynkowa-jezyka-to-warto-wiedziec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siębor</dc:creator>
  <cp:keywords/>
  <dc:description/>
  <cp:lastModifiedBy>sylwia siębor</cp:lastModifiedBy>
  <cp:revision>1</cp:revision>
  <dcterms:created xsi:type="dcterms:W3CDTF">2022-01-26T09:40:00Z</dcterms:created>
  <dcterms:modified xsi:type="dcterms:W3CDTF">2022-01-26T09:49:00Z</dcterms:modified>
</cp:coreProperties>
</file>